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83" w:rsidRDefault="00081A83" w:rsidP="00081A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Zarządzenia Prezydenta Miasta</w:t>
      </w:r>
    </w:p>
    <w:p w:rsidR="00081A83" w:rsidRDefault="00081A83" w:rsidP="00081A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Tomaszowa Mazowieckiego Nr </w:t>
      </w:r>
      <w:r w:rsidR="004517EC">
        <w:rPr>
          <w:rFonts w:ascii="Times New Roman" w:hAnsi="Times New Roman" w:cs="Times New Roman"/>
          <w:sz w:val="20"/>
          <w:szCs w:val="20"/>
        </w:rPr>
        <w:t>123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C41CD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z dnia</w:t>
      </w:r>
      <w:r w:rsidR="004517EC">
        <w:rPr>
          <w:rFonts w:ascii="Times New Roman" w:hAnsi="Times New Roman" w:cs="Times New Roman"/>
          <w:sz w:val="20"/>
          <w:szCs w:val="20"/>
        </w:rPr>
        <w:t xml:space="preserve"> 24</w:t>
      </w:r>
      <w:r w:rsidR="00C41CD9">
        <w:rPr>
          <w:rFonts w:ascii="Times New Roman" w:hAnsi="Times New Roman" w:cs="Times New Roman"/>
          <w:sz w:val="20"/>
          <w:szCs w:val="20"/>
        </w:rPr>
        <w:t xml:space="preserve"> kwietnia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C41CD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D6E07" w:rsidRDefault="00DD6E07" w:rsidP="00081A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1A83" w:rsidRPr="00081A83" w:rsidRDefault="00081A83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83">
        <w:rPr>
          <w:rFonts w:ascii="Times New Roman" w:hAnsi="Times New Roman" w:cs="Times New Roman"/>
          <w:b/>
          <w:sz w:val="24"/>
          <w:szCs w:val="24"/>
        </w:rPr>
        <w:t>FORMULARZ</w:t>
      </w:r>
    </w:p>
    <w:p w:rsidR="00081A83" w:rsidRDefault="00081A83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81A83">
        <w:rPr>
          <w:rFonts w:ascii="Times New Roman" w:hAnsi="Times New Roman" w:cs="Times New Roman"/>
          <w:b/>
          <w:sz w:val="24"/>
          <w:szCs w:val="24"/>
        </w:rPr>
        <w:t>głaszania propozycji, uwag i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projektu pt.: </w:t>
      </w:r>
      <w:r w:rsidR="00C41CD9">
        <w:rPr>
          <w:rFonts w:ascii="Times New Roman" w:hAnsi="Times New Roman" w:cs="Times New Roman"/>
          <w:b/>
          <w:sz w:val="24"/>
          <w:szCs w:val="24"/>
        </w:rPr>
        <w:t xml:space="preserve">„ Strategia rozwoju </w:t>
      </w:r>
      <w:proofErr w:type="spellStart"/>
      <w:r w:rsidR="00C41CD9">
        <w:rPr>
          <w:rFonts w:ascii="Times New Roman" w:hAnsi="Times New Roman" w:cs="Times New Roman"/>
          <w:b/>
          <w:sz w:val="24"/>
          <w:szCs w:val="24"/>
        </w:rPr>
        <w:t>elektromobilności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dla Miasta Tomasz</w:t>
      </w:r>
      <w:r w:rsidR="00C41CD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41CD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Mazowiecki</w:t>
      </w:r>
      <w:r w:rsidR="00C41CD9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41CD9" w:rsidRDefault="00C41CD9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A83"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p w:rsidR="00081A83" w:rsidRDefault="00081A83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opinię jako osoba prywatna/ reprezentując instytucję/organizację*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nazwisko**:…………………………(</w:t>
      </w:r>
      <w:r w:rsidR="000A5C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ole obowiązkowe),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instytucja ** ………………………….(</w:t>
      </w:r>
      <w:r w:rsidR="000A5C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ole obowiązkowe - jeśli dotyczy),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korespondencji/e-mail**</w:t>
      </w:r>
      <w:r w:rsidR="000A5C03">
        <w:rPr>
          <w:rFonts w:ascii="Times New Roman" w:hAnsi="Times New Roman" w:cs="Times New Roman"/>
          <w:sz w:val="24"/>
          <w:szCs w:val="24"/>
        </w:rPr>
        <w:t>……………………(Pole opcjonalne do wypełnienia),</w:t>
      </w:r>
    </w:p>
    <w:p w:rsidR="00DD6E07" w:rsidRDefault="000A5C0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telefonu/faks**……………………….(Pole opcjonalne do wypełnienia).</w:t>
      </w:r>
    </w:p>
    <w:tbl>
      <w:tblPr>
        <w:tblStyle w:val="Tabela-Siatka"/>
        <w:tblW w:w="14425" w:type="dxa"/>
        <w:tblLook w:val="04A0"/>
      </w:tblPr>
      <w:tblGrid>
        <w:gridCol w:w="675"/>
        <w:gridCol w:w="4395"/>
        <w:gridCol w:w="4536"/>
        <w:gridCol w:w="4819"/>
      </w:tblGrid>
      <w:tr w:rsidR="000A5C03" w:rsidTr="000A5C03">
        <w:tc>
          <w:tcPr>
            <w:tcW w:w="675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Zapis w dokumencie, do którego odnosi się uwaga/wniosek (wraz z podaniem rozdziału i numeru strony)</w:t>
            </w:r>
          </w:p>
        </w:tc>
        <w:tc>
          <w:tcPr>
            <w:tcW w:w="4536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Treść uwagi/wniosku o zmianę</w:t>
            </w:r>
          </w:p>
        </w:tc>
        <w:tc>
          <w:tcPr>
            <w:tcW w:w="4819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uwagi/wniosku o zmianę</w:t>
            </w:r>
          </w:p>
        </w:tc>
      </w:tr>
      <w:tr w:rsidR="000A5C03" w:rsidTr="000A5C03">
        <w:tc>
          <w:tcPr>
            <w:tcW w:w="67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3" w:rsidTr="000A5C03">
        <w:tc>
          <w:tcPr>
            <w:tcW w:w="67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D9" w:rsidTr="000A5C03">
        <w:tc>
          <w:tcPr>
            <w:tcW w:w="675" w:type="dxa"/>
          </w:tcPr>
          <w:p w:rsidR="00C41CD9" w:rsidRDefault="00C41CD9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41CD9" w:rsidRDefault="00C41CD9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1CD9" w:rsidRDefault="00C41CD9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1CD9" w:rsidRDefault="00C41CD9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C03" w:rsidRPr="009D3EC2" w:rsidRDefault="000A5C03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EC2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0A5C03" w:rsidRDefault="000A5C03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EC2">
        <w:rPr>
          <w:rFonts w:ascii="Times New Roman" w:hAnsi="Times New Roman" w:cs="Times New Roman"/>
          <w:sz w:val="20"/>
          <w:szCs w:val="20"/>
        </w:rPr>
        <w:t xml:space="preserve">**Podanie danych </w:t>
      </w:r>
      <w:r w:rsidR="009D3EC2" w:rsidRPr="009D3EC2">
        <w:rPr>
          <w:rFonts w:ascii="Times New Roman" w:hAnsi="Times New Roman" w:cs="Times New Roman"/>
          <w:sz w:val="20"/>
          <w:szCs w:val="20"/>
        </w:rPr>
        <w:t>osobowych jest dobrowolne. Dane osobowe nie będą wykorzystywane do celów komercyjnych</w:t>
      </w:r>
    </w:p>
    <w:p w:rsidR="00DD6E07" w:rsidRDefault="00DD6E07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BAC" w:rsidRDefault="006A3BAC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BAC" w:rsidRDefault="006A3BAC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>, (Dz. Urz. UE L 119 z 04.05.2016) informuję się, iż:</w:t>
      </w:r>
    </w:p>
    <w:p w:rsidR="006A3BAC" w:rsidRDefault="006A3BAC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Pana/Pani danych osobowych jest Dyrektor Zarządu Dróg i Utrzymania Miasta w Tomaszowie Mazowieckim, ul. Warszawska 119, 97-200 Tomaszów Mazowiecki,</w:t>
      </w:r>
    </w:p>
    <w:p w:rsidR="006A3BAC" w:rsidRDefault="006A3BAC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Kontakt z inspektorem Ochrony Danych –</w:t>
      </w:r>
      <w:r w:rsidR="00C41CD9">
        <w:rPr>
          <w:rFonts w:ascii="Times New Roman" w:hAnsi="Times New Roman" w:cs="Times New Roman"/>
          <w:sz w:val="20"/>
          <w:szCs w:val="20"/>
        </w:rPr>
        <w:t xml:space="preserve"> p.bociaga@kancelariasbc.pl</w:t>
      </w:r>
    </w:p>
    <w:p w:rsidR="006A3BAC" w:rsidRDefault="006A3BAC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będą w celu realizacji konsultacji społecznych – na podstawie Art. 6 ogólnego rozporządzenia o ochronie danych osobowych z dnia 27 kwietnia 2016 r.,</w:t>
      </w:r>
    </w:p>
    <w:p w:rsidR="006A3BAC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prawa,</w:t>
      </w:r>
    </w:p>
    <w:p w:rsidR="00DD6E07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 przechowywane będą w czasie określonymi przepisami prawa, zgodnie z instrukcją kancelaryjną,</w:t>
      </w:r>
    </w:p>
    <w:p w:rsidR="00DD6E07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żądania od administratora dostępu do danych osobowych, ich sprostowania, usunięcia Lu ograniczenia przetwarzania,</w:t>
      </w:r>
    </w:p>
    <w:p w:rsidR="00DD6E07" w:rsidRPr="006A3BAC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nadzorczego.</w:t>
      </w:r>
    </w:p>
    <w:p w:rsidR="00DD6E07" w:rsidRDefault="00DD6E07" w:rsidP="009D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07" w:rsidRDefault="00DD6E07" w:rsidP="009D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07" w:rsidRDefault="00DD6E07" w:rsidP="00DD6E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081A83" w:rsidRPr="00DD6E07" w:rsidRDefault="00DD6E07" w:rsidP="00DD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M</w:t>
      </w:r>
      <w:r w:rsidRPr="00DD6E07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, data podpis</w:t>
      </w:r>
    </w:p>
    <w:p w:rsidR="0006209E" w:rsidRPr="00DD6E07" w:rsidRDefault="0006209E" w:rsidP="00081A83">
      <w:pPr>
        <w:jc w:val="right"/>
      </w:pPr>
    </w:p>
    <w:sectPr w:rsidR="0006209E" w:rsidRPr="00DD6E07" w:rsidSect="000A5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950"/>
    <w:multiLevelType w:val="hybridMultilevel"/>
    <w:tmpl w:val="3FBA4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A83"/>
    <w:rsid w:val="0006209E"/>
    <w:rsid w:val="00081A83"/>
    <w:rsid w:val="000A5C03"/>
    <w:rsid w:val="000D3F5B"/>
    <w:rsid w:val="00166205"/>
    <w:rsid w:val="002430B7"/>
    <w:rsid w:val="003018D9"/>
    <w:rsid w:val="00317ECB"/>
    <w:rsid w:val="004517EC"/>
    <w:rsid w:val="006A3BAC"/>
    <w:rsid w:val="00866BC6"/>
    <w:rsid w:val="009D3EC2"/>
    <w:rsid w:val="009F6FFB"/>
    <w:rsid w:val="00B849CA"/>
    <w:rsid w:val="00C41CD9"/>
    <w:rsid w:val="00DD6E07"/>
    <w:rsid w:val="00E7163E"/>
    <w:rsid w:val="00F5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3B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mpekala</dc:creator>
  <cp:lastModifiedBy>mpekala</cp:lastModifiedBy>
  <cp:revision>12</cp:revision>
  <cp:lastPrinted>2019-01-02T12:40:00Z</cp:lastPrinted>
  <dcterms:created xsi:type="dcterms:W3CDTF">2019-01-02T11:02:00Z</dcterms:created>
  <dcterms:modified xsi:type="dcterms:W3CDTF">2020-04-24T06:13:00Z</dcterms:modified>
</cp:coreProperties>
</file>