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84F" w:rsidRPr="005374FA" w:rsidRDefault="005374FA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5374FA">
        <w:rPr>
          <w:rFonts w:ascii="Cambria" w:hAnsi="Cambria" w:cstheme="minorHAnsi"/>
        </w:rPr>
        <w:t>Załącznik nr 5</w:t>
      </w:r>
      <w:r w:rsidR="00CD284F" w:rsidRPr="005374FA">
        <w:rPr>
          <w:rFonts w:ascii="Cambria" w:hAnsi="Cambria" w:cstheme="minorHAnsi"/>
        </w:rPr>
        <w:t xml:space="preserve"> SWZ</w:t>
      </w:r>
    </w:p>
    <w:p w:rsidR="005374FA" w:rsidRPr="00525E09" w:rsidRDefault="00CD284F" w:rsidP="00525E09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5374FA">
        <w:rPr>
          <w:rFonts w:ascii="Cambria" w:hAnsi="Cambria" w:cstheme="minorHAnsi"/>
        </w:rPr>
        <w:t xml:space="preserve"> </w:t>
      </w:r>
    </w:p>
    <w:p w:rsidR="005374FA" w:rsidRPr="00320D75" w:rsidRDefault="005374FA" w:rsidP="002D0336">
      <w:pPr>
        <w:pStyle w:val="Tekstpodstawowy31"/>
        <w:rPr>
          <w:rFonts w:ascii="Cambria" w:eastAsia="Bookman Old Style" w:hAnsi="Cambria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0D75">
        <w:rPr>
          <w:rFonts w:ascii="Cambria" w:eastAsia="Bookman Old Style" w:hAnsi="Cambria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 USŁUG</w:t>
      </w: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b w:val="0"/>
          <w:sz w:val="20"/>
          <w:szCs w:val="20"/>
        </w:rPr>
      </w:pPr>
      <w:r w:rsidRPr="005374FA">
        <w:rPr>
          <w:rFonts w:ascii="Cambria" w:eastAsia="Bookman Old Style" w:hAnsi="Cambria" w:cs="Tahoma"/>
          <w:b w:val="0"/>
          <w:sz w:val="20"/>
          <w:szCs w:val="20"/>
        </w:rPr>
        <w:t>(zgodnie z warunkami udziału w postępowaniu)</w:t>
      </w: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sz w:val="20"/>
          <w:szCs w:val="20"/>
        </w:rPr>
      </w:pPr>
    </w:p>
    <w:tbl>
      <w:tblPr>
        <w:tblW w:w="14287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2"/>
        <w:gridCol w:w="3856"/>
        <w:gridCol w:w="5166"/>
        <w:gridCol w:w="2231"/>
        <w:gridCol w:w="1912"/>
      </w:tblGrid>
      <w:tr w:rsidR="00697224" w:rsidRPr="005374FA" w:rsidTr="00697224">
        <w:trPr>
          <w:cantSplit/>
          <w:trHeight w:val="44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3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1 SWZ</w:t>
            </w:r>
            <w:r w:rsidRPr="00E2428D">
              <w:rPr>
                <w:rFonts w:ascii="Cambria" w:eastAsia="Bookman Old Style" w:hAnsi="Cambria" w:cs="Tahoma"/>
                <w:sz w:val="18"/>
                <w:szCs w:val="18"/>
              </w:rPr>
              <w:t>.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697224" w:rsidRPr="005374FA" w:rsidRDefault="00697224" w:rsidP="00DD0E4C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Nazwa zadania/zakres zadania/zwięzły opis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697224" w:rsidRPr="005374FA" w:rsidRDefault="00697224" w:rsidP="008609EA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</w:t>
            </w:r>
            <w:r w:rsidR="006D62ED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 </w:t>
            </w:r>
            <w:proofErr w:type="spellStart"/>
            <w:r w:rsidR="006D62ED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wykonia</w:t>
            </w:r>
            <w:proofErr w:type="spellEnd"/>
            <w:r w:rsidR="006D62ED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6D62ED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usługi </w:t>
            </w: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697224" w:rsidRPr="005374FA" w:rsidRDefault="00697224" w:rsidP="00697224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</w:t>
            </w: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amawiający, na rzecz którego usługa została wykonana</w:t>
            </w:r>
          </w:p>
        </w:tc>
      </w:tr>
      <w:tr w:rsidR="00697224" w:rsidRPr="005374FA" w:rsidTr="00697224">
        <w:trPr>
          <w:cantSplit/>
          <w:trHeight w:val="295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7224" w:rsidRPr="005374FA" w:rsidRDefault="00697224" w:rsidP="005374FA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697224" w:rsidRDefault="00697224" w:rsidP="00DD0E4C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2E5DD5">
              <w:rPr>
                <w:rFonts w:ascii="Cambria" w:hAnsi="Cambria" w:cs="Calibri"/>
                <w:bCs/>
              </w:rPr>
              <w:t>Zamawiający uzna, iż wykonawca spełni warunek jeżeli wykaże, iż</w:t>
            </w:r>
            <w:r w:rsidRPr="002E5DD5">
              <w:rPr>
                <w:rFonts w:ascii="Cambria" w:hAnsi="Cambria" w:cs="Calibri"/>
                <w:b/>
                <w:bCs/>
              </w:rPr>
              <w:t xml:space="preserve"> </w:t>
            </w:r>
            <w:r w:rsidRPr="002E5DD5">
              <w:rPr>
                <w:rFonts w:ascii="Cambria" w:hAnsi="Cambria" w:cs="Arial"/>
                <w:b/>
              </w:rPr>
              <w:t xml:space="preserve">w okresie ostatnich 3 lat przed upływem terminu składania ofert, </w:t>
            </w:r>
            <w:r>
              <w:rPr>
                <w:rFonts w:ascii="Cambria" w:hAnsi="Cambria" w:cs="Arial"/>
                <w:b/>
              </w:rPr>
              <w:t xml:space="preserve">a jeżeli okres prowadzonej działalności jest krótszy to w tym okresie, </w:t>
            </w:r>
            <w:r w:rsidRPr="002E5DD5">
              <w:rPr>
                <w:rFonts w:ascii="Cambria" w:hAnsi="Cambria" w:cs="Arial"/>
                <w:b/>
              </w:rPr>
              <w:t>wykonał na rzecz sektora publicznego</w:t>
            </w:r>
            <w:r>
              <w:rPr>
                <w:rFonts w:ascii="Cambria" w:hAnsi="Cambria" w:cs="Arial"/>
                <w:b/>
              </w:rPr>
              <w:t xml:space="preserve"> (dla samorządu lub spółek miejskich)</w:t>
            </w:r>
            <w:r w:rsidRPr="002E5DD5">
              <w:rPr>
                <w:rFonts w:ascii="Cambria" w:hAnsi="Cambria" w:cs="Arial"/>
                <w:b/>
              </w:rPr>
              <w:t xml:space="preserve"> co najmniej 2 oceny efektywności przedsięwzięcia w rozumieniu art. 3a ustawy o partnerstwie publiczno-prywatnym</w:t>
            </w:r>
          </w:p>
          <w:p w:rsidR="00697224" w:rsidRDefault="00697224" w:rsidP="00DD0E4C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</w:p>
          <w:p w:rsidR="00697224" w:rsidRPr="005374FA" w:rsidRDefault="00697224" w:rsidP="00525E09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  <w:sz w:val="16"/>
                <w:szCs w:val="16"/>
              </w:rPr>
            </w:pPr>
          </w:p>
        </w:tc>
        <w:tc>
          <w:tcPr>
            <w:tcW w:w="5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697224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697224" w:rsidRDefault="00697224" w:rsidP="00697224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</w:t>
            </w:r>
          </w:p>
          <w:p w:rsidR="00697224" w:rsidRPr="005374FA" w:rsidRDefault="00697224" w:rsidP="00697224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697224">
            <w:pPr>
              <w:pStyle w:val="Tekstpodstawowy31"/>
              <w:numPr>
                <w:ilvl w:val="0"/>
                <w:numId w:val="46"/>
              </w:numPr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697224">
            <w:pPr>
              <w:pStyle w:val="Tekstpodstawowy31"/>
              <w:numPr>
                <w:ilvl w:val="0"/>
                <w:numId w:val="46"/>
              </w:numPr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697224">
            <w:pPr>
              <w:pStyle w:val="Tekstpodstawowy31"/>
              <w:numPr>
                <w:ilvl w:val="0"/>
                <w:numId w:val="47"/>
              </w:numPr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</w:t>
            </w:r>
          </w:p>
          <w:p w:rsidR="00697224" w:rsidRPr="005374FA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był/była</w:t>
            </w: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:</w:t>
            </w: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Default="00697224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697224" w:rsidRPr="005374FA" w:rsidRDefault="00697224" w:rsidP="00697224">
            <w:pPr>
              <w:pStyle w:val="Tekstpodstawowy31"/>
              <w:numPr>
                <w:ilvl w:val="0"/>
                <w:numId w:val="47"/>
              </w:numPr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był/była:</w:t>
            </w:r>
          </w:p>
          <w:p w:rsidR="00697224" w:rsidRPr="005374FA" w:rsidRDefault="00697224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5374FA" w:rsidRDefault="005374FA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C27367" w:rsidRPr="00320D75" w:rsidRDefault="00C27367" w:rsidP="00320D75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C27367" w:rsidRPr="005374FA" w:rsidRDefault="00C27367" w:rsidP="00CD284F">
      <w:pPr>
        <w:rPr>
          <w:rFonts w:ascii="Cambria" w:hAnsi="Cambria"/>
        </w:rPr>
      </w:pPr>
    </w:p>
    <w:sectPr w:rsidR="00C27367" w:rsidRPr="005374FA" w:rsidSect="005374FA">
      <w:headerReference w:type="default" r:id="rId7"/>
      <w:pgSz w:w="16838" w:h="11906" w:orient="landscape"/>
      <w:pgMar w:top="1417" w:right="1158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D97" w:rsidRDefault="00705D97" w:rsidP="005C61A5">
      <w:pPr>
        <w:spacing w:after="0" w:line="240" w:lineRule="auto"/>
      </w:pPr>
      <w:r>
        <w:separator/>
      </w:r>
    </w:p>
  </w:endnote>
  <w:endnote w:type="continuationSeparator" w:id="0">
    <w:p w:rsidR="00705D97" w:rsidRDefault="00705D9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D97" w:rsidRDefault="00705D97" w:rsidP="005C61A5">
      <w:pPr>
        <w:spacing w:after="0" w:line="240" w:lineRule="auto"/>
      </w:pPr>
      <w:r>
        <w:separator/>
      </w:r>
    </w:p>
  </w:footnote>
  <w:footnote w:type="continuationSeparator" w:id="0">
    <w:p w:rsidR="00705D97" w:rsidRDefault="00705D9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D6036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46BAC2C" wp14:editId="11B91012">
          <wp:simplePos x="0" y="0"/>
          <wp:positionH relativeFrom="column">
            <wp:posOffset>7537450</wp:posOffset>
          </wp:positionH>
          <wp:positionV relativeFrom="paragraph">
            <wp:posOffset>-85725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555651B0" wp14:editId="6B88AE44">
          <wp:simplePos x="0" y="0"/>
          <wp:positionH relativeFrom="column">
            <wp:posOffset>-25400</wp:posOffset>
          </wp:positionH>
          <wp:positionV relativeFrom="paragraph">
            <wp:posOffset>-127635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5A45D24"/>
    <w:multiLevelType w:val="hybridMultilevel"/>
    <w:tmpl w:val="CF22EE0A"/>
    <w:lvl w:ilvl="0" w:tplc="52561F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B93306C"/>
    <w:multiLevelType w:val="hybridMultilevel"/>
    <w:tmpl w:val="1CC2B4B8"/>
    <w:lvl w:ilvl="0" w:tplc="B1A471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ECA7222"/>
    <w:multiLevelType w:val="hybridMultilevel"/>
    <w:tmpl w:val="DDEC4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1"/>
  </w:num>
  <w:num w:numId="4">
    <w:abstractNumId w:val="14"/>
  </w:num>
  <w:num w:numId="5">
    <w:abstractNumId w:val="12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5"/>
  </w:num>
  <w:num w:numId="11">
    <w:abstractNumId w:val="4"/>
  </w:num>
  <w:num w:numId="12">
    <w:abstractNumId w:val="6"/>
  </w:num>
  <w:num w:numId="13">
    <w:abstractNumId w:val="19"/>
  </w:num>
  <w:num w:numId="14">
    <w:abstractNumId w:val="30"/>
  </w:num>
  <w:num w:numId="15">
    <w:abstractNumId w:val="10"/>
  </w:num>
  <w:num w:numId="16">
    <w:abstractNumId w:val="13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1"/>
  </w:num>
  <w:num w:numId="24">
    <w:abstractNumId w:val="39"/>
  </w:num>
  <w:num w:numId="25">
    <w:abstractNumId w:val="34"/>
  </w:num>
  <w:num w:numId="26">
    <w:abstractNumId w:val="45"/>
  </w:num>
  <w:num w:numId="27">
    <w:abstractNumId w:val="31"/>
  </w:num>
  <w:num w:numId="28">
    <w:abstractNumId w:val="33"/>
  </w:num>
  <w:num w:numId="29">
    <w:abstractNumId w:val="24"/>
  </w:num>
  <w:num w:numId="30">
    <w:abstractNumId w:val="26"/>
  </w:num>
  <w:num w:numId="31">
    <w:abstractNumId w:val="40"/>
  </w:num>
  <w:num w:numId="32">
    <w:abstractNumId w:val="16"/>
  </w:num>
  <w:num w:numId="33">
    <w:abstractNumId w:val="38"/>
  </w:num>
  <w:num w:numId="34">
    <w:abstractNumId w:val="17"/>
  </w:num>
  <w:num w:numId="35">
    <w:abstractNumId w:val="2"/>
  </w:num>
  <w:num w:numId="36">
    <w:abstractNumId w:val="35"/>
  </w:num>
  <w:num w:numId="37">
    <w:abstractNumId w:val="37"/>
  </w:num>
  <w:num w:numId="38">
    <w:abstractNumId w:val="43"/>
  </w:num>
  <w:num w:numId="39">
    <w:abstractNumId w:val="42"/>
  </w:num>
  <w:num w:numId="40">
    <w:abstractNumId w:val="8"/>
  </w:num>
  <w:num w:numId="41">
    <w:abstractNumId w:val="36"/>
  </w:num>
  <w:num w:numId="42">
    <w:abstractNumId w:val="3"/>
  </w:num>
  <w:num w:numId="43">
    <w:abstractNumId w:val="44"/>
  </w:num>
  <w:num w:numId="44">
    <w:abstractNumId w:val="7"/>
  </w:num>
  <w:num w:numId="45">
    <w:abstractNumId w:val="46"/>
  </w:num>
  <w:num w:numId="46">
    <w:abstractNumId w:val="9"/>
  </w:num>
  <w:num w:numId="47">
    <w:abstractNumId w:val="2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81580"/>
    <w:rsid w:val="0009064A"/>
    <w:rsid w:val="001009A3"/>
    <w:rsid w:val="001446DD"/>
    <w:rsid w:val="001B7887"/>
    <w:rsid w:val="001C2788"/>
    <w:rsid w:val="00213927"/>
    <w:rsid w:val="002A01A5"/>
    <w:rsid w:val="002D0336"/>
    <w:rsid w:val="00320D75"/>
    <w:rsid w:val="003754CF"/>
    <w:rsid w:val="003C616B"/>
    <w:rsid w:val="004150CB"/>
    <w:rsid w:val="00457975"/>
    <w:rsid w:val="00503EA6"/>
    <w:rsid w:val="00525E09"/>
    <w:rsid w:val="005374FA"/>
    <w:rsid w:val="005A1ECE"/>
    <w:rsid w:val="005C61A5"/>
    <w:rsid w:val="00660D60"/>
    <w:rsid w:val="00697224"/>
    <w:rsid w:val="006D17B7"/>
    <w:rsid w:val="006D62ED"/>
    <w:rsid w:val="00705D97"/>
    <w:rsid w:val="00723CC9"/>
    <w:rsid w:val="00763649"/>
    <w:rsid w:val="0077607F"/>
    <w:rsid w:val="007A675A"/>
    <w:rsid w:val="007B0801"/>
    <w:rsid w:val="007C2D63"/>
    <w:rsid w:val="0081730B"/>
    <w:rsid w:val="00840327"/>
    <w:rsid w:val="008609EA"/>
    <w:rsid w:val="0087186B"/>
    <w:rsid w:val="009C156B"/>
    <w:rsid w:val="009D3365"/>
    <w:rsid w:val="009E040C"/>
    <w:rsid w:val="00A070F4"/>
    <w:rsid w:val="00A56524"/>
    <w:rsid w:val="00A8489F"/>
    <w:rsid w:val="00B03BF1"/>
    <w:rsid w:val="00BA3DD8"/>
    <w:rsid w:val="00C030E6"/>
    <w:rsid w:val="00C27367"/>
    <w:rsid w:val="00CD284F"/>
    <w:rsid w:val="00CE3837"/>
    <w:rsid w:val="00D60361"/>
    <w:rsid w:val="00D6789F"/>
    <w:rsid w:val="00DB53DB"/>
    <w:rsid w:val="00E2428D"/>
    <w:rsid w:val="00E36A43"/>
    <w:rsid w:val="00E37B5D"/>
    <w:rsid w:val="00E77B0A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4BA00"/>
  <w15:docId w15:val="{276358D6-3D4A-43AC-9872-C710513F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dcterms:created xsi:type="dcterms:W3CDTF">2022-05-05T09:21:00Z</dcterms:created>
  <dcterms:modified xsi:type="dcterms:W3CDTF">2022-05-05T10:47:00Z</dcterms:modified>
</cp:coreProperties>
</file>